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D" w:rsidRDefault="003456CD" w:rsidP="003456C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3456CD" w:rsidTr="00751E9A">
        <w:tc>
          <w:tcPr>
            <w:tcW w:w="3969" w:type="dxa"/>
          </w:tcPr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7FAF5" wp14:editId="50A373DA">
                  <wp:extent cx="1038860" cy="10668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3456CD" w:rsidRPr="003D5EA5" w:rsidRDefault="003456CD" w:rsidP="00751E9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04CEF" wp14:editId="05B4456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56CD" w:rsidRPr="00811F11" w:rsidRDefault="00811F11" w:rsidP="003456C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11F11">
        <w:rPr>
          <w:rFonts w:ascii="Times New Roman" w:eastAsia="Times New Roman" w:hAnsi="Times New Roman"/>
          <w:sz w:val="28"/>
          <w:szCs w:val="28"/>
          <w:lang w:eastAsia="ar-SA"/>
        </w:rPr>
        <w:t xml:space="preserve">«20» август 2019 й.                   </w:t>
      </w:r>
      <w:r w:rsidR="003456CD" w:rsidRPr="00811F11">
        <w:rPr>
          <w:rFonts w:ascii="Times New Roman" w:eastAsia="Times New Roman" w:hAnsi="Times New Roman"/>
          <w:sz w:val="28"/>
          <w:szCs w:val="28"/>
          <w:lang w:eastAsia="ar-SA"/>
        </w:rPr>
        <w:t>№ 52</w:t>
      </w:r>
      <w:r w:rsidRPr="00811F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bookmarkStart w:id="0" w:name="_GoBack"/>
      <w:bookmarkEnd w:id="0"/>
      <w:r w:rsidRPr="00811F11">
        <w:rPr>
          <w:rFonts w:ascii="Times New Roman" w:eastAsia="Times New Roman" w:hAnsi="Times New Roman"/>
          <w:sz w:val="28"/>
          <w:szCs w:val="28"/>
          <w:lang w:eastAsia="ar-SA"/>
        </w:rPr>
        <w:t>«20»августа 2019г</w:t>
      </w:r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56CD" w:rsidRPr="00EA4CF5" w:rsidRDefault="003456CD" w:rsidP="003456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3456CD" w:rsidRPr="00EA4CF5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56CD" w:rsidRPr="00EA4CF5" w:rsidRDefault="003456CD" w:rsidP="003456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3456CD" w:rsidRPr="00EA4CF5" w:rsidRDefault="003456CD" w:rsidP="003456C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жилому  дому,  расположенному  на земельном  участке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кадастровым номером 02:05:06</w:t>
      </w:r>
      <w:r w:rsidR="00153516">
        <w:rPr>
          <w:rFonts w:ascii="Times New Roman" w:eastAsia="Times New Roman" w:hAnsi="Times New Roman"/>
          <w:sz w:val="28"/>
          <w:szCs w:val="28"/>
          <w:lang w:eastAsia="ar-SA"/>
        </w:rPr>
        <w:t>0602:246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присвоить  адрес:  Республика Башкортостан, Аургазинский район, д.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атросова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5351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д. 41а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</w:p>
    <w:p w:rsidR="003456CD" w:rsidRDefault="003456CD" w:rsidP="003456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56CD" w:rsidRDefault="003456CD" w:rsidP="003456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3456CD" w:rsidRDefault="003456CD" w:rsidP="003456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56CD" w:rsidRDefault="003456CD" w:rsidP="003456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456CD" w:rsidRDefault="003456CD" w:rsidP="003456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56CD" w:rsidRDefault="003456CD" w:rsidP="003456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56CD" w:rsidRDefault="003456CD" w:rsidP="003456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56CD" w:rsidRDefault="003456CD" w:rsidP="003456CD"/>
    <w:p w:rsidR="003456CD" w:rsidRDefault="003456CD" w:rsidP="003456CD"/>
    <w:p w:rsidR="003456CD" w:rsidRDefault="003456CD" w:rsidP="003456CD"/>
    <w:p w:rsidR="003456CD" w:rsidRDefault="003456CD" w:rsidP="003456CD"/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CD"/>
    <w:rsid w:val="00153516"/>
    <w:rsid w:val="00180FC9"/>
    <w:rsid w:val="003456CD"/>
    <w:rsid w:val="00811F11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2019-08-20T04:26:00Z</cp:lastPrinted>
  <dcterms:created xsi:type="dcterms:W3CDTF">2019-08-19T10:49:00Z</dcterms:created>
  <dcterms:modified xsi:type="dcterms:W3CDTF">2019-08-20T04:27:00Z</dcterms:modified>
</cp:coreProperties>
</file>